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3" w:rsidRDefault="00BD5EC3" w:rsidP="00E74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A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D5EC3" w:rsidRDefault="00BD5EC3" w:rsidP="00E74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DA7">
        <w:rPr>
          <w:rFonts w:ascii="Times New Roman" w:hAnsi="Times New Roman"/>
          <w:b/>
          <w:sz w:val="28"/>
          <w:szCs w:val="28"/>
        </w:rPr>
        <w:t xml:space="preserve">проведения Единого дня профилактики пожарной безопасности в образовательных учреждениях Енисейского района </w:t>
      </w:r>
    </w:p>
    <w:p w:rsidR="00BD5EC3" w:rsidRDefault="00BD5EC3" w:rsidP="00E74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DA7">
        <w:rPr>
          <w:rFonts w:ascii="Times New Roman" w:hAnsi="Times New Roman"/>
          <w:sz w:val="28"/>
          <w:szCs w:val="28"/>
        </w:rPr>
        <w:t>(29.04.2022)</w:t>
      </w:r>
    </w:p>
    <w:p w:rsidR="00BD5EC3" w:rsidRDefault="00BD5EC3" w:rsidP="00E74D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721"/>
        <w:gridCol w:w="1727"/>
        <w:gridCol w:w="230"/>
        <w:gridCol w:w="4218"/>
      </w:tblGrid>
      <w:tr w:rsidR="00776BBA" w:rsidRPr="00E74DA7" w:rsidTr="00075CBA">
        <w:tc>
          <w:tcPr>
            <w:tcW w:w="675" w:type="dxa"/>
          </w:tcPr>
          <w:p w:rsidR="00776BBA" w:rsidRPr="00E74DA7" w:rsidRDefault="00776BBA" w:rsidP="003A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74DA7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E74DA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21" w:type="dxa"/>
          </w:tcPr>
          <w:p w:rsidR="00776BBA" w:rsidRPr="00E74DA7" w:rsidRDefault="00776BBA" w:rsidP="003A3A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27" w:type="dxa"/>
          </w:tcPr>
          <w:p w:rsidR="00776BBA" w:rsidRPr="00E74DA7" w:rsidRDefault="00776BBA" w:rsidP="003A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4448" w:type="dxa"/>
            <w:gridSpan w:val="2"/>
          </w:tcPr>
          <w:p w:rsidR="00776BBA" w:rsidRPr="00E74DA7" w:rsidRDefault="00B94A91" w:rsidP="003A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</w:p>
        </w:tc>
      </w:tr>
      <w:tr w:rsidR="00B94A91" w:rsidRPr="00E74DA7" w:rsidTr="00075CBA">
        <w:tc>
          <w:tcPr>
            <w:tcW w:w="9571" w:type="dxa"/>
            <w:gridSpan w:val="5"/>
          </w:tcPr>
          <w:p w:rsidR="00B94A91" w:rsidRPr="00E74DA7" w:rsidRDefault="00B94A91" w:rsidP="003A3A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>С детьми</w:t>
            </w:r>
          </w:p>
        </w:tc>
      </w:tr>
      <w:tr w:rsidR="00D769D8" w:rsidRPr="00E74DA7" w:rsidTr="00075CBA">
        <w:tc>
          <w:tcPr>
            <w:tcW w:w="675" w:type="dxa"/>
          </w:tcPr>
          <w:p w:rsidR="00D769D8" w:rsidRPr="00E74DA7" w:rsidRDefault="00D769D8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769D8" w:rsidRPr="00E74DA7" w:rsidRDefault="00D769D8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>Беседа с детьми «Пожарная безопасность»</w:t>
            </w:r>
          </w:p>
        </w:tc>
        <w:tc>
          <w:tcPr>
            <w:tcW w:w="1957" w:type="dxa"/>
            <w:gridSpan w:val="2"/>
            <w:vMerge w:val="restart"/>
          </w:tcPr>
          <w:p w:rsidR="00D769D8" w:rsidRPr="00E74DA7" w:rsidRDefault="00D769D8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18" w:type="dxa"/>
            <w:vMerge w:val="restart"/>
          </w:tcPr>
          <w:p w:rsidR="00B2245F" w:rsidRDefault="00B2245F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245F" w:rsidRDefault="00B2245F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69D8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769D8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https://vk.com/kindergarten_8?w=wall-193694144_954%2Fall</w:t>
              </w:r>
            </w:hyperlink>
            <w:r w:rsidR="00D76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69D8" w:rsidRPr="00E74DA7" w:rsidTr="00075CBA">
        <w:tc>
          <w:tcPr>
            <w:tcW w:w="675" w:type="dxa"/>
          </w:tcPr>
          <w:p w:rsidR="00D769D8" w:rsidRPr="00E74DA7" w:rsidRDefault="00D769D8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769D8" w:rsidRPr="00E74DA7" w:rsidRDefault="00D769D8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E74DA7">
              <w:rPr>
                <w:rFonts w:ascii="Times New Roman" w:hAnsi="Times New Roman"/>
                <w:sz w:val="28"/>
                <w:szCs w:val="28"/>
              </w:rPr>
              <w:t>Настольно-печатная игра «Юные пожарные»</w:t>
            </w:r>
            <w:bookmarkEnd w:id="0"/>
          </w:p>
        </w:tc>
        <w:tc>
          <w:tcPr>
            <w:tcW w:w="1957" w:type="dxa"/>
            <w:gridSpan w:val="2"/>
            <w:vMerge/>
          </w:tcPr>
          <w:p w:rsidR="00D769D8" w:rsidRPr="00E74DA7" w:rsidRDefault="00D769D8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D769D8" w:rsidRPr="00E74DA7" w:rsidRDefault="00D769D8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«Пожарная станция»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Младшего дошкольного возраста</w:t>
            </w:r>
          </w:p>
        </w:tc>
        <w:tc>
          <w:tcPr>
            <w:tcW w:w="4218" w:type="dxa"/>
          </w:tcPr>
          <w:p w:rsidR="00776BBA" w:rsidRDefault="00B86D52" w:rsidP="003A3AE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2F2FAD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https://vk.com/kindergarten_8?w=wall-193694144_957%2Fall</w:t>
              </w:r>
            </w:hyperlink>
            <w:r w:rsidR="002F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1B19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2874">
              <w:rPr>
                <w:rFonts w:ascii="Times New Roman" w:hAnsi="Times New Roman"/>
                <w:bCs/>
                <w:sz w:val="28"/>
                <w:szCs w:val="28"/>
              </w:rPr>
              <w:t>Образовательное событие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Изучаем правила пожарной безопасности</w:t>
            </w:r>
            <w:r w:rsidRPr="00B8287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включающее чтение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стихов и загадок</w:t>
            </w:r>
            <w:r w:rsidRPr="00B82874">
              <w:rPr>
                <w:rFonts w:ascii="Times New Roman" w:hAnsi="Times New Roman"/>
                <w:sz w:val="28"/>
                <w:szCs w:val="28"/>
              </w:rPr>
              <w:t xml:space="preserve"> по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 разыгрывание сценки</w:t>
            </w:r>
            <w:r w:rsidRPr="00B82874">
              <w:rPr>
                <w:rFonts w:ascii="Times New Roman" w:hAnsi="Times New Roman"/>
                <w:sz w:val="28"/>
                <w:szCs w:val="28"/>
              </w:rPr>
              <w:t>-импровизации «Если случилась беда»</w:t>
            </w:r>
            <w:r>
              <w:rPr>
                <w:rFonts w:ascii="Times New Roman" w:hAnsi="Times New Roman"/>
                <w:sz w:val="28"/>
                <w:szCs w:val="28"/>
              </w:rPr>
              <w:t>; д</w:t>
            </w:r>
            <w:r w:rsidRPr="00B82874">
              <w:rPr>
                <w:rFonts w:ascii="Times New Roman" w:hAnsi="Times New Roman"/>
                <w:sz w:val="28"/>
                <w:szCs w:val="28"/>
              </w:rPr>
              <w:t>идактические игры «Запрещаетс</w:t>
            </w:r>
            <w:proofErr w:type="gramStart"/>
            <w:r w:rsidRPr="00B8287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B82874">
              <w:rPr>
                <w:rFonts w:ascii="Times New Roman" w:hAnsi="Times New Roman"/>
                <w:sz w:val="28"/>
                <w:szCs w:val="28"/>
              </w:rPr>
              <w:t xml:space="preserve"> разрешается», «Пожароопасные предметы»</w:t>
            </w:r>
            <w:r>
              <w:rPr>
                <w:rFonts w:ascii="Times New Roman" w:hAnsi="Times New Roman"/>
                <w:sz w:val="28"/>
                <w:szCs w:val="28"/>
              </w:rPr>
              <w:t>, игры с материалами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B82874">
              <w:rPr>
                <w:rFonts w:ascii="Times New Roman" w:hAnsi="Times New Roman"/>
                <w:bCs/>
                <w:sz w:val="28"/>
                <w:szCs w:val="28"/>
              </w:rPr>
              <w:t>эпбука</w:t>
            </w:r>
            <w:proofErr w:type="spellEnd"/>
            <w:r w:rsidRPr="00B82874">
              <w:rPr>
                <w:rFonts w:ascii="Times New Roman" w:hAnsi="Times New Roman"/>
                <w:bCs/>
                <w:sz w:val="28"/>
                <w:szCs w:val="28"/>
              </w:rPr>
              <w:t xml:space="preserve"> «Пожарная безопасность»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  <w:r w:rsidRPr="00B82874"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-соревнование</w:t>
            </w:r>
            <w:r w:rsidRPr="00B82874">
              <w:rPr>
                <w:rFonts w:ascii="Times New Roman" w:hAnsi="Times New Roman"/>
                <w:sz w:val="28"/>
                <w:szCs w:val="28"/>
              </w:rPr>
              <w:t> «Затуши костёр».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075CBA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https://vk.com/kindergarten_8?w=wall-193694144_951%2Fall</w:t>
              </w:r>
            </w:hyperlink>
            <w:r w:rsidR="0007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картинам произведения С. Маршака «Пожар»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 дошкольного возраста</w:t>
            </w:r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2245F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https://vk.com/kindergarten_8?w=wall-193694144_956%2Fall</w:t>
              </w:r>
            </w:hyperlink>
            <w:r w:rsidR="00B224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291E3A" w:rsidRDefault="00776BBA" w:rsidP="002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1E3A">
              <w:rPr>
                <w:rFonts w:ascii="Times New Roman" w:hAnsi="Times New Roman"/>
                <w:sz w:val="28"/>
                <w:szCs w:val="28"/>
              </w:rPr>
              <w:t>Пожарные – наши защитники.</w:t>
            </w:r>
          </w:p>
          <w:p w:rsidR="00776BBA" w:rsidRPr="00291E3A" w:rsidRDefault="00776BBA" w:rsidP="002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776BBA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93DB9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https://vk.com/kindergarten_8?w=wall-193694144_953%2Fall</w:t>
              </w:r>
            </w:hyperlink>
            <w:r w:rsidR="00193D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Default="00776BBA" w:rsidP="002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по  обучающим </w:t>
            </w:r>
            <w:r w:rsidRPr="00291E3A">
              <w:rPr>
                <w:rFonts w:ascii="Times New Roman" w:hAnsi="Times New Roman"/>
                <w:sz w:val="28"/>
                <w:szCs w:val="28"/>
              </w:rPr>
              <w:t>мультфильм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291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1E3A">
              <w:rPr>
                <w:rFonts w:ascii="Times New Roman" w:hAnsi="Times New Roman"/>
                <w:sz w:val="28"/>
                <w:szCs w:val="28"/>
              </w:rPr>
              <w:lastRenderedPageBreak/>
              <w:t>«Правила поведения детей при пожаре»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91E3A">
              <w:rPr>
                <w:rFonts w:ascii="Times New Roman" w:hAnsi="Times New Roman"/>
                <w:sz w:val="28"/>
                <w:szCs w:val="28"/>
              </w:rPr>
              <w:t xml:space="preserve"> «Пожарная безопасность в квартире»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57" w:type="dxa"/>
            <w:gridSpan w:val="2"/>
            <w:vMerge/>
          </w:tcPr>
          <w:p w:rsidR="00776BBA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075CBA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https://vk.com/kindergarten_8?w=wall-193694144_952%2Fall</w:t>
              </w:r>
            </w:hyperlink>
            <w:r w:rsidR="0007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76BBA" w:rsidRPr="00E74DA7" w:rsidTr="00075CBA">
        <w:tc>
          <w:tcPr>
            <w:tcW w:w="675" w:type="dxa"/>
          </w:tcPr>
          <w:p w:rsidR="00776BBA" w:rsidRPr="00E74DA7" w:rsidRDefault="00776BBA" w:rsidP="00E74DA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Default="00776BBA" w:rsidP="00291E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день «Не шутите с огнем»</w:t>
            </w:r>
          </w:p>
        </w:tc>
        <w:tc>
          <w:tcPr>
            <w:tcW w:w="1957" w:type="dxa"/>
            <w:gridSpan w:val="2"/>
          </w:tcPr>
          <w:p w:rsidR="00776BBA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дошкольного возраста</w:t>
            </w:r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6417F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https://vk.com/kindergarten_8?w=wall-193694144_955%2Fall</w:t>
              </w:r>
            </w:hyperlink>
            <w:r w:rsidR="00564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94A91" w:rsidRPr="00E74DA7" w:rsidTr="00075CBA">
        <w:tc>
          <w:tcPr>
            <w:tcW w:w="9571" w:type="dxa"/>
            <w:gridSpan w:val="5"/>
          </w:tcPr>
          <w:p w:rsidR="00B94A91" w:rsidRPr="00E74DA7" w:rsidRDefault="00B94A91" w:rsidP="00E7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>С родителями</w:t>
            </w:r>
          </w:p>
        </w:tc>
      </w:tr>
      <w:tr w:rsidR="00776BBA" w:rsidRPr="00E74DA7" w:rsidTr="0056417F">
        <w:tc>
          <w:tcPr>
            <w:tcW w:w="675" w:type="dxa"/>
          </w:tcPr>
          <w:p w:rsidR="00776BBA" w:rsidRPr="00C856F3" w:rsidRDefault="00776BBA" w:rsidP="00B8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A2437B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DA7">
              <w:rPr>
                <w:rFonts w:ascii="Times New Roman" w:hAnsi="Times New Roman"/>
                <w:sz w:val="28"/>
                <w:szCs w:val="28"/>
              </w:rPr>
              <w:t xml:space="preserve">Видео-консультация «Обучение детей правилам поведения при пожаре: </w:t>
            </w:r>
            <w:r w:rsidRPr="00A2437B">
              <w:rPr>
                <w:rFonts w:ascii="Times New Roman" w:hAnsi="Times New Roman"/>
                <w:sz w:val="28"/>
                <w:szCs w:val="28"/>
              </w:rPr>
              <w:t>Азбука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. Смешарики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218" w:type="dxa"/>
          </w:tcPr>
          <w:p w:rsidR="001E7360" w:rsidRDefault="001E7360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1E7360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https://vk.com/kindergarten_8?w=wall-193694144_954%2Fall</w:t>
              </w:r>
            </w:hyperlink>
          </w:p>
        </w:tc>
      </w:tr>
      <w:tr w:rsidR="00776BBA" w:rsidRPr="00E74DA7" w:rsidTr="0056417F">
        <w:tc>
          <w:tcPr>
            <w:tcW w:w="675" w:type="dxa"/>
          </w:tcPr>
          <w:p w:rsidR="00776BBA" w:rsidRPr="00C856F3" w:rsidRDefault="00776BBA" w:rsidP="00B8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 консультация «Детям о правилах пожарной безопасности»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 дошкольного возраста</w:t>
            </w:r>
          </w:p>
        </w:tc>
        <w:tc>
          <w:tcPr>
            <w:tcW w:w="4218" w:type="dxa"/>
          </w:tcPr>
          <w:p w:rsidR="001E7360" w:rsidRDefault="001E7360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E7360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https://vk.com/kindergarten_8?w=wall-193694144_956%2Fall</w:t>
              </w:r>
            </w:hyperlink>
          </w:p>
        </w:tc>
      </w:tr>
      <w:tr w:rsidR="00776BBA" w:rsidRPr="00E74DA7" w:rsidTr="0056417F">
        <w:tc>
          <w:tcPr>
            <w:tcW w:w="675" w:type="dxa"/>
          </w:tcPr>
          <w:p w:rsidR="00776BBA" w:rsidRPr="00C856F3" w:rsidRDefault="00776BBA" w:rsidP="00B8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Видео-консультация «Обучение детей правилам поведения при пожаре»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Старшего дошкольного возраста</w:t>
            </w:r>
          </w:p>
        </w:tc>
        <w:tc>
          <w:tcPr>
            <w:tcW w:w="4218" w:type="dxa"/>
          </w:tcPr>
          <w:p w:rsidR="00776BBA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7360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1E7360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https://vk.com/kindergarten_8?w=wall-193694144_955%2Fall</w:t>
              </w:r>
            </w:hyperlink>
          </w:p>
        </w:tc>
      </w:tr>
      <w:tr w:rsidR="00776BBA" w:rsidRPr="00E74DA7" w:rsidTr="0056417F">
        <w:tc>
          <w:tcPr>
            <w:tcW w:w="675" w:type="dxa"/>
          </w:tcPr>
          <w:p w:rsidR="00776BBA" w:rsidRPr="00C856F3" w:rsidRDefault="00776BBA" w:rsidP="00B8287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6BBA" w:rsidRPr="00E74DA7" w:rsidRDefault="00776BBA" w:rsidP="00E74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Видео-консультация «Не шутите с огнем»</w:t>
            </w:r>
          </w:p>
        </w:tc>
        <w:tc>
          <w:tcPr>
            <w:tcW w:w="1957" w:type="dxa"/>
            <w:gridSpan w:val="2"/>
          </w:tcPr>
          <w:p w:rsidR="00776BBA" w:rsidRPr="00E74DA7" w:rsidRDefault="00776BBA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Ранний дошкольный возраст</w:t>
            </w:r>
          </w:p>
        </w:tc>
        <w:tc>
          <w:tcPr>
            <w:tcW w:w="4218" w:type="dxa"/>
          </w:tcPr>
          <w:p w:rsidR="00776BBA" w:rsidRDefault="00B86D52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E7360"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https://vk.com/kindergarten_8?w=wall-193694144_958%2Fall</w:t>
              </w:r>
            </w:hyperlink>
            <w:r w:rsidR="001E73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1B2C" w:rsidRDefault="00611B2C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1B2C" w:rsidRDefault="00611B2C" w:rsidP="003A3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CB4C01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https://vk.com/kindergarten_8?w=wall-193694144_959%2Fall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D5EC3" w:rsidRPr="00E74DA7" w:rsidRDefault="00BD5EC3" w:rsidP="007E59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D5EC3" w:rsidRPr="00E74DA7" w:rsidSect="007E59B4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7025"/>
    <w:multiLevelType w:val="hybridMultilevel"/>
    <w:tmpl w:val="F97C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2609FA"/>
    <w:multiLevelType w:val="hybridMultilevel"/>
    <w:tmpl w:val="E406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B0"/>
    <w:rsid w:val="00075CBA"/>
    <w:rsid w:val="00193DB9"/>
    <w:rsid w:val="001B19C8"/>
    <w:rsid w:val="001E7360"/>
    <w:rsid w:val="001F10D1"/>
    <w:rsid w:val="00240486"/>
    <w:rsid w:val="00291E3A"/>
    <w:rsid w:val="002F2FAD"/>
    <w:rsid w:val="003A3AE2"/>
    <w:rsid w:val="004D464F"/>
    <w:rsid w:val="0056417F"/>
    <w:rsid w:val="005E04C0"/>
    <w:rsid w:val="00601857"/>
    <w:rsid w:val="00611B2C"/>
    <w:rsid w:val="00776BBA"/>
    <w:rsid w:val="0079030E"/>
    <w:rsid w:val="007E59B4"/>
    <w:rsid w:val="00802FC8"/>
    <w:rsid w:val="00A2437B"/>
    <w:rsid w:val="00A33FBC"/>
    <w:rsid w:val="00B2245F"/>
    <w:rsid w:val="00B82874"/>
    <w:rsid w:val="00B86D52"/>
    <w:rsid w:val="00B94A91"/>
    <w:rsid w:val="00BD5EC3"/>
    <w:rsid w:val="00C13BB0"/>
    <w:rsid w:val="00C856F3"/>
    <w:rsid w:val="00CB7D73"/>
    <w:rsid w:val="00D65948"/>
    <w:rsid w:val="00D769D8"/>
    <w:rsid w:val="00DE5F9B"/>
    <w:rsid w:val="00E74DA7"/>
    <w:rsid w:val="00EB1C8C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5C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indergarten_8?w=wall-193694144_956%2Fall" TargetMode="External"/><Relationship Id="rId13" Type="http://schemas.openxmlformats.org/officeDocument/2006/relationships/hyperlink" Target="https://vk.com/kindergarten_8?w=wall-193694144_956%2F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indergarten_8?w=wall-193694144_951%2Fall" TargetMode="External"/><Relationship Id="rId12" Type="http://schemas.openxmlformats.org/officeDocument/2006/relationships/hyperlink" Target="https://vk.com/kindergarten_8?w=wall-193694144_954%2Fal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indergarten_8?w=wall-193694144_959%2Fa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kindergarten_8?w=wall-193694144_957%2Fall" TargetMode="External"/><Relationship Id="rId11" Type="http://schemas.openxmlformats.org/officeDocument/2006/relationships/hyperlink" Target="https://vk.com/kindergarten_8?w=wall-193694144_955%2Fall" TargetMode="External"/><Relationship Id="rId5" Type="http://schemas.openxmlformats.org/officeDocument/2006/relationships/hyperlink" Target="https://vk.com/kindergarten_8?w=wall-193694144_954%2Fall" TargetMode="External"/><Relationship Id="rId15" Type="http://schemas.openxmlformats.org/officeDocument/2006/relationships/hyperlink" Target="https://vk.com/kindergarten_8?w=wall-193694144_958%2Fall" TargetMode="External"/><Relationship Id="rId10" Type="http://schemas.openxmlformats.org/officeDocument/2006/relationships/hyperlink" Target="https://vk.com/kindergarten_8?w=wall-193694144_95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indergarten_8?w=wall-193694144_953%2Fall" TargetMode="External"/><Relationship Id="rId14" Type="http://schemas.openxmlformats.org/officeDocument/2006/relationships/hyperlink" Target="https://vk.com/kindergarten_8?w=wall-193694144_955%2F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проведенеия</vt:lpstr>
    </vt:vector>
  </TitlesOfParts>
  <Company>SPecialiST RePack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проведенеия</dc:title>
  <dc:creator>Пользователь</dc:creator>
  <cp:lastModifiedBy>Лазарева Елена</cp:lastModifiedBy>
  <cp:revision>2</cp:revision>
  <dcterms:created xsi:type="dcterms:W3CDTF">2022-05-04T07:00:00Z</dcterms:created>
  <dcterms:modified xsi:type="dcterms:W3CDTF">2022-05-04T07:00:00Z</dcterms:modified>
</cp:coreProperties>
</file>